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2" w:rsidRPr="00AC1AAE" w:rsidRDefault="00AC1AAE" w:rsidP="00877CB5">
      <w:pPr>
        <w:jc w:val="center"/>
        <w:rPr>
          <w:color w:val="548DD4" w:themeColor="text2" w:themeTint="99"/>
        </w:rPr>
      </w:pPr>
      <w:r w:rsidRPr="00AC1AAE">
        <w:rPr>
          <w:color w:val="548DD4" w:themeColor="text2" w:themeTint="99"/>
        </w:rPr>
        <w:t>Laclede Water District</w:t>
      </w:r>
      <w:r w:rsidRPr="00AC1AAE">
        <w:rPr>
          <w:color w:val="548DD4" w:themeColor="text2" w:themeTint="99"/>
        </w:rPr>
        <w:tab/>
      </w:r>
    </w:p>
    <w:p w:rsidR="00B4731B" w:rsidRDefault="00B4731B" w:rsidP="00B4731B">
      <w:pPr>
        <w:jc w:val="center"/>
      </w:pPr>
      <w:r>
        <w:t>208.255.</w:t>
      </w:r>
      <w:r w:rsidRPr="00AC1AAE">
        <w:rPr>
          <w:color w:val="FF0000"/>
        </w:rPr>
        <w:t xml:space="preserve"> </w:t>
      </w:r>
      <w:r>
        <w:t>4068</w:t>
      </w:r>
    </w:p>
    <w:p w:rsidR="00AC1AAE" w:rsidRPr="002A4D8A" w:rsidRDefault="00B4731B" w:rsidP="00AC1AAE">
      <w:pPr>
        <w:jc w:val="center"/>
        <w:rPr>
          <w:color w:val="FF0000"/>
        </w:rPr>
      </w:pPr>
      <w:r>
        <w:rPr>
          <w:color w:val="FF0000"/>
        </w:rPr>
        <w:t>lacledewaterdistrict.org</w:t>
      </w:r>
    </w:p>
    <w:p w:rsidR="00267392" w:rsidRDefault="00267392" w:rsidP="00877CB5">
      <w:pPr>
        <w:jc w:val="center"/>
      </w:pPr>
    </w:p>
    <w:p w:rsidR="00267392" w:rsidRDefault="00AF5360" w:rsidP="00877CB5">
      <w:pPr>
        <w:jc w:val="center"/>
      </w:pPr>
      <w:r>
        <w:t>Meeting date:  07/8</w:t>
      </w:r>
      <w:r w:rsidR="00267392">
        <w:t>/2015</w:t>
      </w:r>
    </w:p>
    <w:p w:rsidR="00267392" w:rsidRDefault="00267392" w:rsidP="00877CB5">
      <w:pPr>
        <w:jc w:val="center"/>
      </w:pPr>
      <w:r>
        <w:t>Laclede Community Center</w:t>
      </w:r>
    </w:p>
    <w:p w:rsidR="00267392" w:rsidRDefault="00267392" w:rsidP="00877CB5">
      <w:pPr>
        <w:jc w:val="center"/>
      </w:pPr>
      <w:r>
        <w:t>6 pm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center"/>
      </w:pPr>
      <w:r w:rsidRPr="00267392">
        <w:t>Agenda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both"/>
      </w:pPr>
      <w:r>
        <w:t>Bring meeting to order</w:t>
      </w:r>
    </w:p>
    <w:p w:rsidR="00267392" w:rsidRDefault="00267392" w:rsidP="00D655C6"/>
    <w:p w:rsidR="002A4D8A" w:rsidRDefault="002A4D8A" w:rsidP="002A4D8A">
      <w:pPr>
        <w:jc w:val="both"/>
      </w:pPr>
      <w:r>
        <w:t>Approve</w:t>
      </w:r>
      <w:r w:rsidR="0060496B">
        <w:t xml:space="preserve"> May</w:t>
      </w:r>
      <w:r w:rsidR="00AF5360">
        <w:t xml:space="preserve"> and June</w:t>
      </w:r>
      <w:r>
        <w:t xml:space="preserve"> minutes</w:t>
      </w:r>
    </w:p>
    <w:p w:rsidR="00267392" w:rsidRDefault="00267392" w:rsidP="00D655C6"/>
    <w:p w:rsidR="002A4D8A" w:rsidRDefault="002A4D8A" w:rsidP="002A4D8A">
      <w:pPr>
        <w:jc w:val="both"/>
      </w:pPr>
      <w:r>
        <w:t>Old Business</w:t>
      </w:r>
    </w:p>
    <w:p w:rsidR="002A4D8A" w:rsidRDefault="0060496B" w:rsidP="002A4D8A">
      <w:r>
        <w:tab/>
        <w:t>Reappoint Chris Giese</w:t>
      </w:r>
    </w:p>
    <w:p w:rsidR="002A4D8A" w:rsidRDefault="00DB0139" w:rsidP="00DB0139">
      <w:r>
        <w:tab/>
        <w:t>Vehicle sal</w:t>
      </w:r>
      <w:bookmarkStart w:id="0" w:name="_GoBack"/>
      <w:bookmarkEnd w:id="0"/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D8A">
        <w:t xml:space="preserve"> </w:t>
      </w:r>
      <w:r w:rsidR="002A4D8A">
        <w:tab/>
      </w:r>
      <w:r w:rsidR="002A4D8A">
        <w:tab/>
        <w:t xml:space="preserve">               </w:t>
      </w:r>
      <w:r w:rsidR="00123273">
        <w:t xml:space="preserve">        </w:t>
      </w:r>
      <w:r w:rsidR="00123273">
        <w:tab/>
      </w:r>
      <w:r w:rsidR="0060496B">
        <w:t>Open position on the Board</w:t>
      </w:r>
    </w:p>
    <w:p w:rsidR="002A4D8A" w:rsidRPr="00D655C6" w:rsidRDefault="00AF5360" w:rsidP="002A4D8A">
      <w:r>
        <w:tab/>
      </w:r>
      <w:r w:rsidR="00CB3196">
        <w:t xml:space="preserve">Meter reading </w:t>
      </w:r>
    </w:p>
    <w:p w:rsidR="00267392" w:rsidRPr="00267392" w:rsidRDefault="00B25E61" w:rsidP="00D655C6">
      <w:r>
        <w:tab/>
      </w:r>
      <w:r w:rsidR="00CB3196">
        <w:t>Electronic meter reading costs</w:t>
      </w:r>
    </w:p>
    <w:p w:rsidR="00683282" w:rsidRDefault="00683282" w:rsidP="002A4D8A"/>
    <w:p w:rsidR="002A4D8A" w:rsidRDefault="002A4D8A" w:rsidP="002A4D8A">
      <w:r>
        <w:t>New Business</w:t>
      </w:r>
      <w:r w:rsidR="00D655C6">
        <w:tab/>
        <w:t xml:space="preserve"> </w:t>
      </w:r>
    </w:p>
    <w:p w:rsidR="002A4D8A" w:rsidRDefault="00AF5360" w:rsidP="002A4D8A">
      <w:r>
        <w:tab/>
        <w:t>Proposed Budget for 12/1/15 to 11/30/16</w:t>
      </w:r>
    </w:p>
    <w:p w:rsidR="002A4D8A" w:rsidRDefault="00DB0139" w:rsidP="002A4D8A">
      <w:r>
        <w:tab/>
        <w:t>Plant Operations</w:t>
      </w:r>
    </w:p>
    <w:p w:rsidR="00267392" w:rsidRDefault="002A4D8A" w:rsidP="002A4D8A">
      <w:r>
        <w:tab/>
      </w:r>
      <w:r w:rsidR="00DB0139">
        <w:t>Review/Pay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139">
        <w:t>Treasurers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392" w:rsidRPr="00D655C6" w:rsidRDefault="002A4D8A" w:rsidP="00D65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B25E61">
        <w:t>Water User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B25E61" w:rsidRPr="008C5EA0">
        <w:t>Adjournment</w:t>
      </w:r>
      <w:r>
        <w:tab/>
      </w:r>
      <w:r>
        <w:tab/>
      </w:r>
      <w:r>
        <w:tab/>
      </w:r>
      <w:r>
        <w:tab/>
      </w:r>
      <w:r>
        <w:tab/>
      </w:r>
      <w:r w:rsidR="008C5EA0">
        <w:tab/>
      </w:r>
      <w:r w:rsidR="008C5EA0">
        <w:tab/>
      </w:r>
      <w:r w:rsidR="008C5EA0">
        <w:tab/>
      </w:r>
      <w:r>
        <w:tab/>
        <w:t xml:space="preserve">          </w:t>
      </w:r>
      <w:r>
        <w:tab/>
      </w:r>
    </w:p>
    <w:sectPr w:rsidR="00267392" w:rsidRPr="00D655C6" w:rsidSect="008C5EA0">
      <w:headerReference w:type="default" r:id="rId6"/>
      <w:pgSz w:w="12240" w:h="15840"/>
      <w:pgMar w:top="245" w:right="720" w:bottom="576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5B" w:rsidRDefault="0044105B" w:rsidP="00AC1AAE">
      <w:r>
        <w:separator/>
      </w:r>
    </w:p>
  </w:endnote>
  <w:endnote w:type="continuationSeparator" w:id="0">
    <w:p w:rsidR="0044105B" w:rsidRDefault="0044105B" w:rsidP="00AC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5B" w:rsidRDefault="0044105B" w:rsidP="00AC1AAE">
      <w:r>
        <w:separator/>
      </w:r>
    </w:p>
  </w:footnote>
  <w:footnote w:type="continuationSeparator" w:id="0">
    <w:p w:rsidR="0044105B" w:rsidRDefault="0044105B" w:rsidP="00AC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AE" w:rsidRPr="00AC1AAE" w:rsidRDefault="00AC1AAE" w:rsidP="00AC1AAE">
    <w:pPr>
      <w:pStyle w:val="Header"/>
      <w:jc w:val="center"/>
      <w:rPr>
        <w:color w:val="FF0000"/>
        <w:sz w:val="48"/>
      </w:rPr>
    </w:pPr>
    <w:r w:rsidRPr="00AC1AAE">
      <w:rPr>
        <w:color w:val="FF0000"/>
        <w:sz w:val="48"/>
      </w:rPr>
      <w:t>NOTICE OF PUBLIC MEETING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392"/>
    <w:rsid w:val="00061A0E"/>
    <w:rsid w:val="000725FD"/>
    <w:rsid w:val="00123273"/>
    <w:rsid w:val="001D7F74"/>
    <w:rsid w:val="00262556"/>
    <w:rsid w:val="002645FF"/>
    <w:rsid w:val="00267392"/>
    <w:rsid w:val="002A4D8A"/>
    <w:rsid w:val="0044105B"/>
    <w:rsid w:val="00442089"/>
    <w:rsid w:val="00461670"/>
    <w:rsid w:val="004A2B3C"/>
    <w:rsid w:val="005B43CF"/>
    <w:rsid w:val="005D571D"/>
    <w:rsid w:val="0060496B"/>
    <w:rsid w:val="0061496A"/>
    <w:rsid w:val="00683282"/>
    <w:rsid w:val="006971E5"/>
    <w:rsid w:val="007F3E73"/>
    <w:rsid w:val="00877CB5"/>
    <w:rsid w:val="008C5EA0"/>
    <w:rsid w:val="00A238CF"/>
    <w:rsid w:val="00AC1AAE"/>
    <w:rsid w:val="00AF5360"/>
    <w:rsid w:val="00B25E61"/>
    <w:rsid w:val="00B4731B"/>
    <w:rsid w:val="00BF75B7"/>
    <w:rsid w:val="00C06901"/>
    <w:rsid w:val="00C2000F"/>
    <w:rsid w:val="00C41C9D"/>
    <w:rsid w:val="00C7381D"/>
    <w:rsid w:val="00CB3196"/>
    <w:rsid w:val="00D655C6"/>
    <w:rsid w:val="00DB0139"/>
    <w:rsid w:val="00EB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User</cp:lastModifiedBy>
  <cp:revision>2</cp:revision>
  <cp:lastPrinted>2015-07-05T19:58:00Z</cp:lastPrinted>
  <dcterms:created xsi:type="dcterms:W3CDTF">2015-07-05T20:08:00Z</dcterms:created>
  <dcterms:modified xsi:type="dcterms:W3CDTF">2015-07-05T20:08:00Z</dcterms:modified>
</cp:coreProperties>
</file>